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80" w:rsidRDefault="00ED2380" w:rsidP="003064DB">
      <w:pPr>
        <w:pStyle w:val="a3"/>
        <w:rPr>
          <w:w w:val="95"/>
        </w:rPr>
      </w:pPr>
    </w:p>
    <w:p w:rsidR="00ED2380" w:rsidRPr="00ED2380" w:rsidRDefault="0036399D" w:rsidP="003064DB">
      <w:pPr>
        <w:pStyle w:val="a3"/>
        <w:jc w:val="center"/>
      </w:pPr>
      <w:r w:rsidRPr="00ED2380">
        <w:rPr>
          <w:w w:val="95"/>
        </w:rPr>
        <w:t>Итоговая таблица</w:t>
      </w:r>
      <w:r w:rsidRPr="00ED2380">
        <w:rPr>
          <w:spacing w:val="-4"/>
          <w:w w:val="95"/>
        </w:rPr>
        <w:t xml:space="preserve"> </w:t>
      </w:r>
      <w:proofErr w:type="gramStart"/>
      <w:r w:rsidRPr="00ED2380">
        <w:rPr>
          <w:w w:val="95"/>
        </w:rPr>
        <w:t>результатов</w:t>
      </w:r>
      <w:r w:rsidRPr="00ED2380">
        <w:rPr>
          <w:spacing w:val="13"/>
        </w:rPr>
        <w:t xml:space="preserve"> </w:t>
      </w:r>
      <w:r w:rsidRPr="003064DB">
        <w:t>мониторинга эффективности деятельности директоров</w:t>
      </w:r>
      <w:r w:rsidRPr="00ED2380">
        <w:rPr>
          <w:spacing w:val="-4"/>
          <w:w w:val="95"/>
        </w:rPr>
        <w:t xml:space="preserve"> </w:t>
      </w:r>
      <w:r w:rsidRPr="003064DB">
        <w:t>общеобразовательных учреждений</w:t>
      </w:r>
      <w:proofErr w:type="gramEnd"/>
      <w:r w:rsidRPr="00ED2380">
        <w:rPr>
          <w:spacing w:val="12"/>
        </w:rPr>
        <w:t xml:space="preserve"> </w:t>
      </w:r>
      <w:r w:rsidRPr="00ED2380">
        <w:rPr>
          <w:w w:val="95"/>
        </w:rPr>
        <w:t xml:space="preserve">Мотыгинского </w:t>
      </w:r>
      <w:r w:rsidRPr="00ED2380">
        <w:t>района</w:t>
      </w:r>
      <w:r w:rsidRPr="00ED2380">
        <w:rPr>
          <w:spacing w:val="-2"/>
        </w:rPr>
        <w:t xml:space="preserve"> </w:t>
      </w:r>
      <w:r w:rsidRPr="00ED2380">
        <w:t>за</w:t>
      </w:r>
      <w:r w:rsidRPr="00ED2380">
        <w:rPr>
          <w:spacing w:val="-8"/>
        </w:rPr>
        <w:t xml:space="preserve"> </w:t>
      </w:r>
      <w:r w:rsidR="009A6EB6" w:rsidRPr="00ED2380">
        <w:t>2021-2022</w:t>
      </w:r>
      <w:r w:rsidRPr="00ED2380">
        <w:t xml:space="preserve"> учебный год</w:t>
      </w:r>
    </w:p>
    <w:p w:rsidR="008A635A" w:rsidRDefault="008A635A" w:rsidP="003064DB">
      <w:pPr>
        <w:pStyle w:val="a3"/>
        <w:rPr>
          <w:sz w:val="15"/>
        </w:rPr>
      </w:pPr>
    </w:p>
    <w:tbl>
      <w:tblPr>
        <w:tblStyle w:val="TableNormal"/>
        <w:tblW w:w="14599" w:type="dxa"/>
        <w:tblInd w:w="71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851"/>
        <w:gridCol w:w="2551"/>
        <w:gridCol w:w="992"/>
        <w:gridCol w:w="851"/>
        <w:gridCol w:w="992"/>
        <w:gridCol w:w="992"/>
        <w:gridCol w:w="993"/>
        <w:gridCol w:w="1028"/>
        <w:gridCol w:w="814"/>
        <w:gridCol w:w="851"/>
        <w:gridCol w:w="850"/>
        <w:gridCol w:w="1452"/>
        <w:gridCol w:w="1382"/>
      </w:tblGrid>
      <w:tr w:rsidR="004E2388" w:rsidRPr="003064DB" w:rsidTr="003064DB">
        <w:trPr>
          <w:trHeight w:val="282"/>
        </w:trPr>
        <w:tc>
          <w:tcPr>
            <w:tcW w:w="851" w:type="dxa"/>
            <w:vMerge w:val="restart"/>
            <w:textDirection w:val="btLr"/>
          </w:tcPr>
          <w:p w:rsidR="004E2388" w:rsidRPr="003064DB" w:rsidRDefault="00ED2380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Группы</w:t>
            </w:r>
          </w:p>
        </w:tc>
        <w:tc>
          <w:tcPr>
            <w:tcW w:w="2551" w:type="dxa"/>
            <w:vMerge w:val="restart"/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7513" w:type="dxa"/>
            <w:gridSpan w:val="8"/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 xml:space="preserve">Группы показателей (максимальное количество баллов - </w:t>
            </w:r>
            <w:r w:rsidR="00191808" w:rsidRPr="003064DB">
              <w:rPr>
                <w:sz w:val="24"/>
                <w:szCs w:val="24"/>
              </w:rPr>
              <w:t>142</w:t>
            </w:r>
            <w:r w:rsidRPr="003064DB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064DB">
              <w:rPr>
                <w:sz w:val="24"/>
                <w:szCs w:val="24"/>
              </w:rPr>
              <w:t>К-во</w:t>
            </w:r>
            <w:proofErr w:type="spellEnd"/>
            <w:proofErr w:type="gramEnd"/>
          </w:p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баллов по ОУ</w:t>
            </w:r>
          </w:p>
        </w:tc>
        <w:tc>
          <w:tcPr>
            <w:tcW w:w="1452" w:type="dxa"/>
            <w:vMerge w:val="restart"/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%</w:t>
            </w:r>
            <w:r w:rsidRPr="003064DB">
              <w:rPr>
                <w:sz w:val="24"/>
                <w:szCs w:val="24"/>
              </w:rPr>
              <w:tab/>
              <w:t>от</w:t>
            </w:r>
          </w:p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 xml:space="preserve">общего </w:t>
            </w:r>
            <w:proofErr w:type="spellStart"/>
            <w:r w:rsidRPr="003064DB">
              <w:rPr>
                <w:sz w:val="24"/>
                <w:szCs w:val="24"/>
              </w:rPr>
              <w:t>к-ва</w:t>
            </w:r>
            <w:proofErr w:type="spellEnd"/>
            <w:r w:rsidRPr="003064DB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382" w:type="dxa"/>
            <w:vMerge w:val="restart"/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Оценка/Степень</w:t>
            </w:r>
          </w:p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эффективности</w:t>
            </w:r>
          </w:p>
        </w:tc>
      </w:tr>
      <w:tr w:rsidR="004E2388" w:rsidRPr="003064DB" w:rsidTr="003064DB">
        <w:trPr>
          <w:trHeight w:val="810"/>
        </w:trPr>
        <w:tc>
          <w:tcPr>
            <w:tcW w:w="851" w:type="dxa"/>
            <w:vMerge/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1./20</w:t>
            </w:r>
          </w:p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баллов</w:t>
            </w:r>
          </w:p>
        </w:tc>
        <w:tc>
          <w:tcPr>
            <w:tcW w:w="851" w:type="dxa"/>
          </w:tcPr>
          <w:p w:rsidR="004E2388" w:rsidRPr="003064DB" w:rsidRDefault="0019180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2./32</w:t>
            </w:r>
          </w:p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балла</w:t>
            </w:r>
          </w:p>
        </w:tc>
        <w:tc>
          <w:tcPr>
            <w:tcW w:w="992" w:type="dxa"/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3./6</w:t>
            </w:r>
          </w:p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баллов</w:t>
            </w:r>
          </w:p>
        </w:tc>
        <w:tc>
          <w:tcPr>
            <w:tcW w:w="992" w:type="dxa"/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4./2</w:t>
            </w:r>
          </w:p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балла</w:t>
            </w:r>
          </w:p>
        </w:tc>
        <w:tc>
          <w:tcPr>
            <w:tcW w:w="993" w:type="dxa"/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5./10</w:t>
            </w:r>
          </w:p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баллов</w:t>
            </w:r>
          </w:p>
        </w:tc>
        <w:tc>
          <w:tcPr>
            <w:tcW w:w="1028" w:type="dxa"/>
          </w:tcPr>
          <w:p w:rsidR="004E2388" w:rsidRPr="003064DB" w:rsidRDefault="0019180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6./25</w:t>
            </w:r>
          </w:p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балла</w:t>
            </w:r>
          </w:p>
        </w:tc>
        <w:tc>
          <w:tcPr>
            <w:tcW w:w="814" w:type="dxa"/>
          </w:tcPr>
          <w:p w:rsidR="004E2388" w:rsidRPr="003064DB" w:rsidRDefault="0019180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7./36</w:t>
            </w:r>
          </w:p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балла</w:t>
            </w:r>
          </w:p>
        </w:tc>
        <w:tc>
          <w:tcPr>
            <w:tcW w:w="851" w:type="dxa"/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8./14</w:t>
            </w:r>
          </w:p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балла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4E2388" w:rsidRPr="003064DB" w:rsidRDefault="004E2388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D2380" w:rsidRPr="003064DB" w:rsidTr="003064DB">
        <w:trPr>
          <w:cantSplit/>
          <w:trHeight w:val="1134"/>
        </w:trPr>
        <w:tc>
          <w:tcPr>
            <w:tcW w:w="851" w:type="dxa"/>
            <w:vMerge w:val="restart"/>
            <w:shd w:val="clear" w:color="auto" w:fill="F79646" w:themeFill="accent6"/>
            <w:textDirection w:val="btLr"/>
          </w:tcPr>
          <w:p w:rsidR="00695C63" w:rsidRPr="003064DB" w:rsidRDefault="00215841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 xml:space="preserve">1 группа </w:t>
            </w:r>
            <w:r w:rsidR="00695C63" w:rsidRPr="003064DB">
              <w:rPr>
                <w:sz w:val="24"/>
                <w:szCs w:val="24"/>
              </w:rPr>
              <w:t xml:space="preserve"> Количество учащихся средних школ более 100 человек</w:t>
            </w:r>
          </w:p>
        </w:tc>
        <w:tc>
          <w:tcPr>
            <w:tcW w:w="2551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МБОУ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Мотыгинская СОШ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№1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79646" w:themeFill="accent6"/>
          </w:tcPr>
          <w:p w:rsidR="00695C63" w:rsidRPr="003064DB" w:rsidRDefault="000978F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C579A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22</w:t>
            </w:r>
          </w:p>
        </w:tc>
        <w:tc>
          <w:tcPr>
            <w:tcW w:w="814" w:type="dxa"/>
            <w:shd w:val="clear" w:color="auto" w:fill="F79646" w:themeFill="accent6"/>
          </w:tcPr>
          <w:p w:rsidR="00695C63" w:rsidRPr="003064DB" w:rsidRDefault="00B86021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79646" w:themeFill="accent6"/>
          </w:tcPr>
          <w:p w:rsidR="00695C63" w:rsidRPr="003064DB" w:rsidRDefault="000978F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81</w:t>
            </w:r>
          </w:p>
        </w:tc>
        <w:tc>
          <w:tcPr>
            <w:tcW w:w="1452" w:type="dxa"/>
            <w:shd w:val="clear" w:color="auto" w:fill="F79646" w:themeFill="accent6"/>
          </w:tcPr>
          <w:p w:rsidR="00695C63" w:rsidRPr="003064DB" w:rsidRDefault="000978F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57,0</w:t>
            </w:r>
          </w:p>
        </w:tc>
        <w:tc>
          <w:tcPr>
            <w:tcW w:w="1382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Средняя</w:t>
            </w:r>
            <w:r w:rsidR="0014281A" w:rsidRPr="003064DB">
              <w:rPr>
                <w:sz w:val="24"/>
                <w:szCs w:val="24"/>
              </w:rPr>
              <w:t xml:space="preserve"> степень</w:t>
            </w:r>
            <w:r w:rsidRPr="003064DB">
              <w:rPr>
                <w:sz w:val="24"/>
                <w:szCs w:val="24"/>
              </w:rPr>
              <w:tab/>
            </w:r>
            <w:proofErr w:type="gramStart"/>
            <w:r w:rsidRPr="003064DB">
              <w:rPr>
                <w:sz w:val="24"/>
                <w:szCs w:val="24"/>
              </w:rPr>
              <w:t>степень</w:t>
            </w:r>
            <w:proofErr w:type="gramEnd"/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эффективности/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«удовлетворительно»</w:t>
            </w:r>
          </w:p>
        </w:tc>
      </w:tr>
      <w:tr w:rsidR="00ED2380" w:rsidRPr="003064DB" w:rsidTr="003064DB">
        <w:trPr>
          <w:trHeight w:val="820"/>
        </w:trPr>
        <w:tc>
          <w:tcPr>
            <w:tcW w:w="851" w:type="dxa"/>
            <w:vMerge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МБОУ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Мотыгинская СОШ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№2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F79646" w:themeFill="accent6"/>
          </w:tcPr>
          <w:p w:rsidR="00695C63" w:rsidRPr="003064DB" w:rsidRDefault="00D536EB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79646" w:themeFill="accent6"/>
          </w:tcPr>
          <w:p w:rsidR="00695C63" w:rsidRPr="003064DB" w:rsidRDefault="008F1A8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9</w:t>
            </w:r>
          </w:p>
        </w:tc>
        <w:tc>
          <w:tcPr>
            <w:tcW w:w="1028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21</w:t>
            </w:r>
          </w:p>
        </w:tc>
        <w:tc>
          <w:tcPr>
            <w:tcW w:w="814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79646" w:themeFill="accent6"/>
          </w:tcPr>
          <w:p w:rsidR="00695C63" w:rsidRPr="003064DB" w:rsidRDefault="000978F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93</w:t>
            </w:r>
          </w:p>
        </w:tc>
        <w:tc>
          <w:tcPr>
            <w:tcW w:w="1452" w:type="dxa"/>
            <w:shd w:val="clear" w:color="auto" w:fill="F79646" w:themeFill="accent6"/>
          </w:tcPr>
          <w:p w:rsidR="00695C63" w:rsidRPr="003064DB" w:rsidRDefault="000978F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65,5</w:t>
            </w:r>
          </w:p>
        </w:tc>
        <w:tc>
          <w:tcPr>
            <w:tcW w:w="1382" w:type="dxa"/>
            <w:shd w:val="clear" w:color="auto" w:fill="F79646" w:themeFill="accent6"/>
          </w:tcPr>
          <w:p w:rsidR="00695C63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Выше средней степени</w:t>
            </w:r>
            <w:r w:rsidR="00695C63" w:rsidRPr="003064DB">
              <w:rPr>
                <w:sz w:val="24"/>
                <w:szCs w:val="24"/>
              </w:rPr>
              <w:tab/>
              <w:t>степень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эффективности/</w:t>
            </w:r>
          </w:p>
          <w:p w:rsidR="00695C63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«хорошо</w:t>
            </w:r>
            <w:r w:rsidR="00695C63" w:rsidRPr="003064DB">
              <w:rPr>
                <w:sz w:val="24"/>
                <w:szCs w:val="24"/>
              </w:rPr>
              <w:t>»</w:t>
            </w:r>
          </w:p>
        </w:tc>
      </w:tr>
      <w:tr w:rsidR="00ED2380" w:rsidRPr="003064DB" w:rsidTr="003064DB">
        <w:trPr>
          <w:trHeight w:val="820"/>
        </w:trPr>
        <w:tc>
          <w:tcPr>
            <w:tcW w:w="851" w:type="dxa"/>
            <w:vMerge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МБОУ Кулаковская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СОШ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6132DE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79646" w:themeFill="accent6"/>
          </w:tcPr>
          <w:p w:rsidR="00695C63" w:rsidRPr="003064DB" w:rsidRDefault="00D536EB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6132DE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6132DE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79646" w:themeFill="accent6"/>
          </w:tcPr>
          <w:p w:rsidR="00695C63" w:rsidRPr="003064DB" w:rsidRDefault="006132DE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shd w:val="clear" w:color="auto" w:fill="F79646" w:themeFill="accent6"/>
          </w:tcPr>
          <w:p w:rsidR="00695C63" w:rsidRPr="003064DB" w:rsidRDefault="006132DE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20</w:t>
            </w:r>
          </w:p>
        </w:tc>
        <w:tc>
          <w:tcPr>
            <w:tcW w:w="814" w:type="dxa"/>
            <w:shd w:val="clear" w:color="auto" w:fill="F79646" w:themeFill="accent6"/>
          </w:tcPr>
          <w:p w:rsidR="00695C63" w:rsidRPr="003064DB" w:rsidRDefault="00E65015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79646" w:themeFill="accent6"/>
          </w:tcPr>
          <w:p w:rsidR="00695C63" w:rsidRPr="003064DB" w:rsidRDefault="006132DE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79646" w:themeFill="accent6"/>
          </w:tcPr>
          <w:p w:rsidR="00695C63" w:rsidRPr="003064DB" w:rsidRDefault="00C07550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77</w:t>
            </w:r>
          </w:p>
        </w:tc>
        <w:tc>
          <w:tcPr>
            <w:tcW w:w="1452" w:type="dxa"/>
            <w:shd w:val="clear" w:color="auto" w:fill="F79646" w:themeFill="accent6"/>
          </w:tcPr>
          <w:p w:rsidR="00695C63" w:rsidRPr="003064DB" w:rsidRDefault="00C07550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54,2</w:t>
            </w:r>
          </w:p>
        </w:tc>
        <w:tc>
          <w:tcPr>
            <w:tcW w:w="1382" w:type="dxa"/>
            <w:shd w:val="clear" w:color="auto" w:fill="F79646" w:themeFill="accent6"/>
          </w:tcPr>
          <w:p w:rsidR="00695C63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 xml:space="preserve">Средняя </w:t>
            </w:r>
            <w:proofErr w:type="spellStart"/>
            <w:r w:rsidRPr="003064DB">
              <w:rPr>
                <w:sz w:val="24"/>
                <w:szCs w:val="24"/>
              </w:rPr>
              <w:t>спепень</w:t>
            </w:r>
            <w:proofErr w:type="spellEnd"/>
            <w:r w:rsidR="00695C63" w:rsidRPr="003064DB">
              <w:rPr>
                <w:sz w:val="24"/>
                <w:szCs w:val="24"/>
              </w:rPr>
              <w:tab/>
              <w:t>степень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эффективности/</w:t>
            </w:r>
          </w:p>
          <w:p w:rsidR="00695C63" w:rsidRPr="003064DB" w:rsidRDefault="00A300C8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«</w:t>
            </w:r>
            <w:r w:rsidR="00695C63" w:rsidRPr="003064DB">
              <w:rPr>
                <w:sz w:val="24"/>
                <w:szCs w:val="24"/>
              </w:rPr>
              <w:t>удовлетворительно»</w:t>
            </w:r>
          </w:p>
        </w:tc>
      </w:tr>
      <w:tr w:rsidR="00ED2380" w:rsidRPr="003064DB" w:rsidTr="003064DB">
        <w:trPr>
          <w:trHeight w:val="829"/>
        </w:trPr>
        <w:tc>
          <w:tcPr>
            <w:tcW w:w="851" w:type="dxa"/>
            <w:vMerge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МБОУ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Орджоникидзевская СОШ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DD200D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F79646" w:themeFill="accent6"/>
          </w:tcPr>
          <w:p w:rsidR="00695C63" w:rsidRPr="003064DB" w:rsidRDefault="00D536EB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2F7C28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4C77C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79646" w:themeFill="accent6"/>
          </w:tcPr>
          <w:p w:rsidR="00695C63" w:rsidRPr="003064DB" w:rsidRDefault="004C77C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  <w:shd w:val="clear" w:color="auto" w:fill="F79646" w:themeFill="accent6"/>
          </w:tcPr>
          <w:p w:rsidR="00695C63" w:rsidRPr="003064DB" w:rsidRDefault="00BC2B1E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14</w:t>
            </w:r>
          </w:p>
        </w:tc>
        <w:tc>
          <w:tcPr>
            <w:tcW w:w="814" w:type="dxa"/>
            <w:shd w:val="clear" w:color="auto" w:fill="F79646" w:themeFill="accent6"/>
          </w:tcPr>
          <w:p w:rsidR="00695C63" w:rsidRPr="003064DB" w:rsidRDefault="005C6C0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79646" w:themeFill="accent6"/>
          </w:tcPr>
          <w:p w:rsidR="00695C63" w:rsidRPr="003064DB" w:rsidRDefault="00BC2B1E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79646" w:themeFill="accent6"/>
          </w:tcPr>
          <w:p w:rsidR="00695C63" w:rsidRPr="003064DB" w:rsidRDefault="00C07550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66</w:t>
            </w:r>
          </w:p>
        </w:tc>
        <w:tc>
          <w:tcPr>
            <w:tcW w:w="1452" w:type="dxa"/>
            <w:shd w:val="clear" w:color="auto" w:fill="F79646" w:themeFill="accent6"/>
          </w:tcPr>
          <w:p w:rsidR="00695C63" w:rsidRPr="003064DB" w:rsidRDefault="00C07550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46,5</w:t>
            </w:r>
          </w:p>
        </w:tc>
        <w:tc>
          <w:tcPr>
            <w:tcW w:w="1382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Средняя</w:t>
            </w:r>
            <w:r w:rsidR="0014281A" w:rsidRPr="003064DB">
              <w:rPr>
                <w:sz w:val="24"/>
                <w:szCs w:val="24"/>
              </w:rPr>
              <w:t xml:space="preserve"> степень </w:t>
            </w:r>
            <w:r w:rsidRPr="003064DB">
              <w:rPr>
                <w:sz w:val="24"/>
                <w:szCs w:val="24"/>
              </w:rPr>
              <w:tab/>
            </w:r>
            <w:proofErr w:type="gramStart"/>
            <w:r w:rsidRPr="003064DB">
              <w:rPr>
                <w:sz w:val="24"/>
                <w:szCs w:val="24"/>
              </w:rPr>
              <w:t>степень</w:t>
            </w:r>
            <w:proofErr w:type="gramEnd"/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эффективности/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lastRenderedPageBreak/>
              <w:t>«удовлетворительно»</w:t>
            </w:r>
          </w:p>
        </w:tc>
      </w:tr>
      <w:tr w:rsidR="00ED2380" w:rsidRPr="003064DB" w:rsidTr="003064DB">
        <w:trPr>
          <w:trHeight w:val="1367"/>
        </w:trPr>
        <w:tc>
          <w:tcPr>
            <w:tcW w:w="851" w:type="dxa"/>
            <w:vMerge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МБОУ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Раздолинская СОШ имени</w:t>
            </w:r>
            <w:r w:rsidRPr="003064DB">
              <w:rPr>
                <w:sz w:val="24"/>
                <w:szCs w:val="24"/>
              </w:rPr>
              <w:tab/>
              <w:t>героя Советского Союза Ф.Тюменцева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F79646" w:themeFill="accent6"/>
          </w:tcPr>
          <w:p w:rsidR="00695C63" w:rsidRPr="003064DB" w:rsidRDefault="00D536EB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25</w:t>
            </w:r>
          </w:p>
        </w:tc>
        <w:tc>
          <w:tcPr>
            <w:tcW w:w="814" w:type="dxa"/>
            <w:shd w:val="clear" w:color="auto" w:fill="F79646" w:themeFill="accent6"/>
          </w:tcPr>
          <w:p w:rsidR="00695C63" w:rsidRPr="003064DB" w:rsidRDefault="008F1A8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79646" w:themeFill="accent6"/>
          </w:tcPr>
          <w:p w:rsidR="00695C63" w:rsidRPr="003064DB" w:rsidRDefault="000978F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92</w:t>
            </w:r>
          </w:p>
        </w:tc>
        <w:tc>
          <w:tcPr>
            <w:tcW w:w="1452" w:type="dxa"/>
            <w:shd w:val="clear" w:color="auto" w:fill="F79646" w:themeFill="accent6"/>
          </w:tcPr>
          <w:p w:rsidR="00695C63" w:rsidRPr="003064DB" w:rsidRDefault="000978F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64,8</w:t>
            </w:r>
          </w:p>
        </w:tc>
        <w:tc>
          <w:tcPr>
            <w:tcW w:w="1382" w:type="dxa"/>
            <w:shd w:val="clear" w:color="auto" w:fill="F79646" w:themeFill="accent6"/>
          </w:tcPr>
          <w:p w:rsidR="00695C63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Выше средней степени</w:t>
            </w:r>
            <w:r w:rsidR="00695C63" w:rsidRPr="003064DB">
              <w:rPr>
                <w:sz w:val="24"/>
                <w:szCs w:val="24"/>
              </w:rPr>
              <w:tab/>
              <w:t>степень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эффективности/</w:t>
            </w:r>
          </w:p>
          <w:p w:rsidR="00695C63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«хорошо</w:t>
            </w:r>
            <w:r w:rsidR="00695C63" w:rsidRPr="003064DB">
              <w:rPr>
                <w:sz w:val="24"/>
                <w:szCs w:val="24"/>
              </w:rPr>
              <w:t>»</w:t>
            </w:r>
          </w:p>
        </w:tc>
      </w:tr>
      <w:tr w:rsidR="00ED2380" w:rsidRPr="003064DB" w:rsidTr="003064DB">
        <w:trPr>
          <w:trHeight w:val="825"/>
        </w:trPr>
        <w:tc>
          <w:tcPr>
            <w:tcW w:w="851" w:type="dxa"/>
            <w:vMerge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МБОУ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Новоангарская СОШ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433F4C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F79646" w:themeFill="accent6"/>
          </w:tcPr>
          <w:p w:rsidR="00695C63" w:rsidRPr="003064DB" w:rsidRDefault="00D536EB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22</w:t>
            </w:r>
          </w:p>
        </w:tc>
        <w:tc>
          <w:tcPr>
            <w:tcW w:w="814" w:type="dxa"/>
            <w:shd w:val="clear" w:color="auto" w:fill="F79646" w:themeFill="accent6"/>
          </w:tcPr>
          <w:p w:rsidR="00695C63" w:rsidRPr="003064DB" w:rsidRDefault="005C6C0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F79646" w:themeFill="accent6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79646" w:themeFill="accent6"/>
          </w:tcPr>
          <w:p w:rsidR="00695C63" w:rsidRPr="003064DB" w:rsidRDefault="00C07550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90</w:t>
            </w:r>
          </w:p>
        </w:tc>
        <w:tc>
          <w:tcPr>
            <w:tcW w:w="1452" w:type="dxa"/>
            <w:shd w:val="clear" w:color="auto" w:fill="F79646" w:themeFill="accent6"/>
          </w:tcPr>
          <w:p w:rsidR="00695C63" w:rsidRPr="003064DB" w:rsidRDefault="00C07550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63,4</w:t>
            </w:r>
          </w:p>
        </w:tc>
        <w:tc>
          <w:tcPr>
            <w:tcW w:w="1382" w:type="dxa"/>
            <w:shd w:val="clear" w:color="auto" w:fill="F79646" w:themeFill="accent6"/>
          </w:tcPr>
          <w:p w:rsidR="00695C63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Выше средней степени</w:t>
            </w:r>
            <w:r w:rsidR="00695C63" w:rsidRPr="003064DB">
              <w:rPr>
                <w:sz w:val="24"/>
                <w:szCs w:val="24"/>
              </w:rPr>
              <w:tab/>
              <w:t>степень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эффективности/</w:t>
            </w:r>
          </w:p>
          <w:p w:rsidR="00695C63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«хорош</w:t>
            </w:r>
            <w:r w:rsidR="00695C63" w:rsidRPr="003064DB">
              <w:rPr>
                <w:sz w:val="24"/>
                <w:szCs w:val="24"/>
              </w:rPr>
              <w:t>о»</w:t>
            </w:r>
          </w:p>
        </w:tc>
      </w:tr>
      <w:tr w:rsidR="00695C63" w:rsidRPr="003064DB" w:rsidTr="003064DB">
        <w:trPr>
          <w:trHeight w:val="820"/>
        </w:trPr>
        <w:tc>
          <w:tcPr>
            <w:tcW w:w="851" w:type="dxa"/>
            <w:vMerge w:val="restart"/>
            <w:shd w:val="clear" w:color="auto" w:fill="92D050"/>
            <w:textDirection w:val="btLr"/>
          </w:tcPr>
          <w:p w:rsidR="00695C63" w:rsidRPr="003064DB" w:rsidRDefault="00215841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 xml:space="preserve">2 группа </w:t>
            </w:r>
            <w:r w:rsidR="00695C63" w:rsidRPr="003064DB">
              <w:rPr>
                <w:sz w:val="24"/>
                <w:szCs w:val="24"/>
              </w:rPr>
              <w:t xml:space="preserve"> Количество учащихся средних школ менее 100 человек</w:t>
            </w:r>
          </w:p>
        </w:tc>
        <w:tc>
          <w:tcPr>
            <w:tcW w:w="2551" w:type="dxa"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МБОУ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Машуковская СОШ</w:t>
            </w:r>
          </w:p>
        </w:tc>
        <w:tc>
          <w:tcPr>
            <w:tcW w:w="992" w:type="dxa"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92D050"/>
          </w:tcPr>
          <w:p w:rsidR="00695C63" w:rsidRPr="003064DB" w:rsidRDefault="007C4407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92D050"/>
          </w:tcPr>
          <w:p w:rsidR="00695C63" w:rsidRPr="003064DB" w:rsidRDefault="006A158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92D050"/>
          </w:tcPr>
          <w:p w:rsidR="00695C63" w:rsidRPr="003064DB" w:rsidRDefault="006A158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92D050"/>
          </w:tcPr>
          <w:p w:rsidR="00695C63" w:rsidRPr="003064DB" w:rsidRDefault="007C4407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shd w:val="clear" w:color="auto" w:fill="92D050"/>
          </w:tcPr>
          <w:p w:rsidR="00695C63" w:rsidRPr="003064DB" w:rsidRDefault="006A158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14</w:t>
            </w:r>
          </w:p>
        </w:tc>
        <w:tc>
          <w:tcPr>
            <w:tcW w:w="814" w:type="dxa"/>
            <w:shd w:val="clear" w:color="auto" w:fill="92D050"/>
          </w:tcPr>
          <w:p w:rsidR="00695C63" w:rsidRPr="003064DB" w:rsidRDefault="00032C4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92D050"/>
          </w:tcPr>
          <w:p w:rsidR="00695C63" w:rsidRPr="003064DB" w:rsidRDefault="006A158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695C63" w:rsidRPr="003064DB" w:rsidRDefault="007C4407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6</w:t>
            </w:r>
            <w:r w:rsidR="00C07550" w:rsidRPr="003064DB">
              <w:rPr>
                <w:sz w:val="24"/>
                <w:szCs w:val="24"/>
              </w:rPr>
              <w:t>7</w:t>
            </w:r>
          </w:p>
        </w:tc>
        <w:tc>
          <w:tcPr>
            <w:tcW w:w="1452" w:type="dxa"/>
            <w:shd w:val="clear" w:color="auto" w:fill="92D050"/>
          </w:tcPr>
          <w:p w:rsidR="00695C63" w:rsidRPr="003064DB" w:rsidRDefault="00C07550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47,2</w:t>
            </w:r>
          </w:p>
        </w:tc>
        <w:tc>
          <w:tcPr>
            <w:tcW w:w="1382" w:type="dxa"/>
            <w:shd w:val="clear" w:color="auto" w:fill="92D050"/>
          </w:tcPr>
          <w:p w:rsidR="007C4407" w:rsidRPr="003064DB" w:rsidRDefault="007C4407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Средняя степень</w:t>
            </w:r>
            <w:r w:rsidRPr="003064DB">
              <w:rPr>
                <w:sz w:val="24"/>
                <w:szCs w:val="24"/>
              </w:rPr>
              <w:tab/>
            </w:r>
            <w:proofErr w:type="gramStart"/>
            <w:r w:rsidRPr="003064DB">
              <w:rPr>
                <w:sz w:val="24"/>
                <w:szCs w:val="24"/>
              </w:rPr>
              <w:t>степень</w:t>
            </w:r>
            <w:proofErr w:type="gramEnd"/>
          </w:p>
          <w:p w:rsidR="007C4407" w:rsidRPr="003064DB" w:rsidRDefault="007C4407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эффективности/</w:t>
            </w:r>
          </w:p>
          <w:p w:rsidR="00695C63" w:rsidRPr="003064DB" w:rsidRDefault="007C4407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«удовлетворительно»</w:t>
            </w:r>
          </w:p>
        </w:tc>
      </w:tr>
      <w:tr w:rsidR="00695C63" w:rsidRPr="003064DB" w:rsidTr="003064DB">
        <w:trPr>
          <w:trHeight w:val="825"/>
        </w:trPr>
        <w:tc>
          <w:tcPr>
            <w:tcW w:w="851" w:type="dxa"/>
            <w:vMerge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МБОУ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Первомайская СОШ</w:t>
            </w:r>
          </w:p>
        </w:tc>
        <w:tc>
          <w:tcPr>
            <w:tcW w:w="992" w:type="dxa"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92D050"/>
          </w:tcPr>
          <w:p w:rsidR="00695C63" w:rsidRPr="003064DB" w:rsidRDefault="00D536EB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6</w:t>
            </w:r>
          </w:p>
        </w:tc>
        <w:tc>
          <w:tcPr>
            <w:tcW w:w="1028" w:type="dxa"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18</w:t>
            </w:r>
          </w:p>
        </w:tc>
        <w:tc>
          <w:tcPr>
            <w:tcW w:w="814" w:type="dxa"/>
            <w:shd w:val="clear" w:color="auto" w:fill="92D050"/>
          </w:tcPr>
          <w:p w:rsidR="00695C63" w:rsidRPr="003064DB" w:rsidRDefault="00E82CB0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695C63" w:rsidRPr="003064DB" w:rsidRDefault="00C07550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68</w:t>
            </w:r>
          </w:p>
        </w:tc>
        <w:tc>
          <w:tcPr>
            <w:tcW w:w="1452" w:type="dxa"/>
            <w:shd w:val="clear" w:color="auto" w:fill="92D050"/>
          </w:tcPr>
          <w:p w:rsidR="00695C63" w:rsidRPr="003064DB" w:rsidRDefault="00C07550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47,9</w:t>
            </w:r>
          </w:p>
        </w:tc>
        <w:tc>
          <w:tcPr>
            <w:tcW w:w="1382" w:type="dxa"/>
            <w:shd w:val="clear" w:color="auto" w:fill="92D050"/>
          </w:tcPr>
          <w:p w:rsidR="00695C63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Средняя степень</w:t>
            </w:r>
            <w:r w:rsidR="00695C63" w:rsidRPr="003064DB">
              <w:rPr>
                <w:sz w:val="24"/>
                <w:szCs w:val="24"/>
              </w:rPr>
              <w:tab/>
            </w:r>
            <w:proofErr w:type="gramStart"/>
            <w:r w:rsidR="00695C63" w:rsidRPr="003064DB">
              <w:rPr>
                <w:sz w:val="24"/>
                <w:szCs w:val="24"/>
              </w:rPr>
              <w:t>степень</w:t>
            </w:r>
            <w:proofErr w:type="gramEnd"/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эффективности/</w:t>
            </w:r>
          </w:p>
          <w:p w:rsidR="00695C63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«</w:t>
            </w:r>
            <w:r w:rsidR="00695C63" w:rsidRPr="003064DB">
              <w:rPr>
                <w:sz w:val="24"/>
                <w:szCs w:val="24"/>
              </w:rPr>
              <w:t>удовлетворительно»</w:t>
            </w:r>
          </w:p>
        </w:tc>
      </w:tr>
      <w:tr w:rsidR="00695C63" w:rsidRPr="003064DB" w:rsidTr="003064DB">
        <w:trPr>
          <w:trHeight w:val="815"/>
        </w:trPr>
        <w:tc>
          <w:tcPr>
            <w:tcW w:w="851" w:type="dxa"/>
            <w:vMerge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МБОУ</w:t>
            </w:r>
            <w:r w:rsidRPr="003064DB">
              <w:rPr>
                <w:sz w:val="24"/>
                <w:szCs w:val="24"/>
              </w:rPr>
              <w:tab/>
              <w:t>Южно-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Енисейская СОШ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695C63" w:rsidRPr="003064DB" w:rsidRDefault="00E65E75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92D050"/>
          </w:tcPr>
          <w:p w:rsidR="00695C63" w:rsidRPr="003064DB" w:rsidRDefault="000978F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92D050"/>
          </w:tcPr>
          <w:p w:rsidR="00695C63" w:rsidRPr="003064DB" w:rsidRDefault="002F7C28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92D050"/>
          </w:tcPr>
          <w:p w:rsidR="00695C63" w:rsidRPr="003064DB" w:rsidRDefault="000978F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92D050"/>
          </w:tcPr>
          <w:p w:rsidR="00695C63" w:rsidRPr="003064DB" w:rsidRDefault="000978F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3</w:t>
            </w:r>
          </w:p>
        </w:tc>
        <w:tc>
          <w:tcPr>
            <w:tcW w:w="1028" w:type="dxa"/>
            <w:shd w:val="clear" w:color="auto" w:fill="92D050"/>
          </w:tcPr>
          <w:p w:rsidR="00695C63" w:rsidRPr="003064DB" w:rsidRDefault="00BC2B1E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12</w:t>
            </w:r>
          </w:p>
        </w:tc>
        <w:tc>
          <w:tcPr>
            <w:tcW w:w="814" w:type="dxa"/>
            <w:shd w:val="clear" w:color="auto" w:fill="92D050"/>
          </w:tcPr>
          <w:p w:rsidR="00695C63" w:rsidRPr="003064DB" w:rsidRDefault="00BC2B1E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92D050"/>
          </w:tcPr>
          <w:p w:rsidR="00695C63" w:rsidRPr="003064DB" w:rsidRDefault="00BC2B1E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695C63" w:rsidRPr="003064DB" w:rsidRDefault="00BC7265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46</w:t>
            </w:r>
          </w:p>
        </w:tc>
        <w:tc>
          <w:tcPr>
            <w:tcW w:w="1452" w:type="dxa"/>
            <w:shd w:val="clear" w:color="auto" w:fill="92D050"/>
          </w:tcPr>
          <w:p w:rsidR="00695C63" w:rsidRPr="003064DB" w:rsidRDefault="00BC7265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32,4</w:t>
            </w:r>
          </w:p>
        </w:tc>
        <w:tc>
          <w:tcPr>
            <w:tcW w:w="1382" w:type="dxa"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ab/>
              <w:t>степень</w:t>
            </w:r>
          </w:p>
          <w:p w:rsidR="0014281A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 xml:space="preserve">Низкая </w:t>
            </w:r>
            <w:r w:rsidRPr="003064DB">
              <w:rPr>
                <w:sz w:val="24"/>
                <w:szCs w:val="24"/>
              </w:rPr>
              <w:lastRenderedPageBreak/>
              <w:t>степень</w:t>
            </w:r>
            <w:r w:rsidRPr="003064DB">
              <w:rPr>
                <w:sz w:val="24"/>
                <w:szCs w:val="24"/>
              </w:rPr>
              <w:tab/>
            </w:r>
            <w:proofErr w:type="gramStart"/>
            <w:r w:rsidRPr="003064DB">
              <w:rPr>
                <w:sz w:val="24"/>
                <w:szCs w:val="24"/>
              </w:rPr>
              <w:t>степень</w:t>
            </w:r>
            <w:proofErr w:type="gramEnd"/>
          </w:p>
          <w:p w:rsidR="0014281A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эффективности/</w:t>
            </w:r>
          </w:p>
          <w:p w:rsidR="00695C63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«неудовлетворительно»</w:t>
            </w:r>
          </w:p>
        </w:tc>
      </w:tr>
      <w:tr w:rsidR="00695C63" w:rsidRPr="003064DB" w:rsidTr="003064DB">
        <w:trPr>
          <w:trHeight w:val="815"/>
        </w:trPr>
        <w:tc>
          <w:tcPr>
            <w:tcW w:w="851" w:type="dxa"/>
            <w:vMerge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92D05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МБОУ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Кирсантьевская СОШ</w:t>
            </w:r>
          </w:p>
        </w:tc>
        <w:tc>
          <w:tcPr>
            <w:tcW w:w="992" w:type="dxa"/>
            <w:shd w:val="clear" w:color="auto" w:fill="92D050"/>
          </w:tcPr>
          <w:p w:rsidR="00695C63" w:rsidRPr="003064DB" w:rsidRDefault="006A158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92D050"/>
          </w:tcPr>
          <w:p w:rsidR="00695C63" w:rsidRPr="003064DB" w:rsidRDefault="00D536EB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92D050"/>
          </w:tcPr>
          <w:p w:rsidR="00695C63" w:rsidRPr="003064DB" w:rsidRDefault="006A158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92D050"/>
          </w:tcPr>
          <w:p w:rsidR="00695C63" w:rsidRPr="003064DB" w:rsidRDefault="006A158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92D050"/>
          </w:tcPr>
          <w:p w:rsidR="00695C63" w:rsidRPr="003064DB" w:rsidRDefault="006A158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4</w:t>
            </w:r>
          </w:p>
        </w:tc>
        <w:tc>
          <w:tcPr>
            <w:tcW w:w="1028" w:type="dxa"/>
            <w:shd w:val="clear" w:color="auto" w:fill="92D050"/>
          </w:tcPr>
          <w:p w:rsidR="00695C63" w:rsidRPr="003064DB" w:rsidRDefault="006A158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12</w:t>
            </w:r>
          </w:p>
        </w:tc>
        <w:tc>
          <w:tcPr>
            <w:tcW w:w="814" w:type="dxa"/>
            <w:shd w:val="clear" w:color="auto" w:fill="92D050"/>
          </w:tcPr>
          <w:p w:rsidR="00695C63" w:rsidRPr="003064DB" w:rsidRDefault="006A158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92D050"/>
          </w:tcPr>
          <w:p w:rsidR="00695C63" w:rsidRPr="003064DB" w:rsidRDefault="006A158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695C63" w:rsidRPr="003064DB" w:rsidRDefault="00D536EB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50</w:t>
            </w:r>
          </w:p>
        </w:tc>
        <w:tc>
          <w:tcPr>
            <w:tcW w:w="1452" w:type="dxa"/>
            <w:shd w:val="clear" w:color="auto" w:fill="92D050"/>
          </w:tcPr>
          <w:p w:rsidR="00695C63" w:rsidRPr="003064DB" w:rsidRDefault="00C07550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35</w:t>
            </w:r>
            <w:r w:rsidR="00D536EB" w:rsidRPr="003064DB">
              <w:rPr>
                <w:sz w:val="24"/>
                <w:szCs w:val="24"/>
              </w:rPr>
              <w:t>,2</w:t>
            </w:r>
          </w:p>
        </w:tc>
        <w:tc>
          <w:tcPr>
            <w:tcW w:w="1382" w:type="dxa"/>
            <w:shd w:val="clear" w:color="auto" w:fill="92D050"/>
          </w:tcPr>
          <w:p w:rsidR="0014281A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Низкая степень</w:t>
            </w:r>
            <w:r w:rsidRPr="003064DB">
              <w:rPr>
                <w:sz w:val="24"/>
                <w:szCs w:val="24"/>
              </w:rPr>
              <w:tab/>
            </w:r>
            <w:proofErr w:type="gramStart"/>
            <w:r w:rsidRPr="003064DB">
              <w:rPr>
                <w:sz w:val="24"/>
                <w:szCs w:val="24"/>
              </w:rPr>
              <w:t>степень</w:t>
            </w:r>
            <w:proofErr w:type="gramEnd"/>
          </w:p>
          <w:p w:rsidR="0014281A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эффективности/</w:t>
            </w:r>
          </w:p>
          <w:p w:rsidR="00695C63" w:rsidRPr="003064DB" w:rsidRDefault="0014281A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«неудовлетворительно»</w:t>
            </w:r>
          </w:p>
        </w:tc>
      </w:tr>
      <w:tr w:rsidR="00695C63" w:rsidRPr="003064DB" w:rsidTr="003064DB">
        <w:trPr>
          <w:cantSplit/>
          <w:trHeight w:val="2418"/>
        </w:trPr>
        <w:tc>
          <w:tcPr>
            <w:tcW w:w="851" w:type="dxa"/>
            <w:shd w:val="clear" w:color="auto" w:fill="FFFF00"/>
            <w:textDirection w:val="btLr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95C63" w:rsidRPr="003064DB" w:rsidRDefault="00215841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3 группа</w:t>
            </w:r>
            <w:r w:rsidR="00695C63" w:rsidRPr="003064DB">
              <w:rPr>
                <w:sz w:val="24"/>
                <w:szCs w:val="24"/>
              </w:rPr>
              <w:t xml:space="preserve"> Основная школа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8D5187" w:rsidRPr="003064DB" w:rsidRDefault="008D5187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0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МБОУ</w:t>
            </w:r>
            <w:r w:rsidRPr="003064DB">
              <w:rPr>
                <w:sz w:val="24"/>
                <w:szCs w:val="24"/>
              </w:rPr>
              <w:tab/>
            </w:r>
            <w:proofErr w:type="spellStart"/>
            <w:r w:rsidRPr="003064DB">
              <w:rPr>
                <w:sz w:val="24"/>
                <w:szCs w:val="24"/>
              </w:rPr>
              <w:t>Рыбинская</w:t>
            </w:r>
            <w:proofErr w:type="spellEnd"/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ООШ</w:t>
            </w:r>
          </w:p>
        </w:tc>
        <w:tc>
          <w:tcPr>
            <w:tcW w:w="992" w:type="dxa"/>
            <w:shd w:val="clear" w:color="auto" w:fill="FFFF0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FFFF00"/>
          </w:tcPr>
          <w:p w:rsidR="00695C63" w:rsidRPr="003064DB" w:rsidRDefault="00D536EB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0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0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shd w:val="clear" w:color="auto" w:fill="FFFF0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22</w:t>
            </w:r>
          </w:p>
        </w:tc>
        <w:tc>
          <w:tcPr>
            <w:tcW w:w="814" w:type="dxa"/>
            <w:shd w:val="clear" w:color="auto" w:fill="FFFF00"/>
          </w:tcPr>
          <w:p w:rsidR="00695C63" w:rsidRPr="003064DB" w:rsidRDefault="008F1A8F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0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00"/>
          </w:tcPr>
          <w:p w:rsidR="00695C63" w:rsidRPr="003064DB" w:rsidRDefault="00BC7265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75</w:t>
            </w:r>
          </w:p>
        </w:tc>
        <w:tc>
          <w:tcPr>
            <w:tcW w:w="1452" w:type="dxa"/>
            <w:shd w:val="clear" w:color="auto" w:fill="FFFF0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Общий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балл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132, т.к.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 xml:space="preserve">нет ЕГЭ. </w:t>
            </w:r>
          </w:p>
          <w:p w:rsidR="00D536EB" w:rsidRPr="003064DB" w:rsidRDefault="00D536EB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56</w:t>
            </w:r>
            <w:r w:rsidR="00BC7265" w:rsidRPr="003064DB">
              <w:rPr>
                <w:sz w:val="24"/>
                <w:szCs w:val="24"/>
              </w:rPr>
              <w:t>,8</w:t>
            </w:r>
          </w:p>
        </w:tc>
        <w:tc>
          <w:tcPr>
            <w:tcW w:w="1382" w:type="dxa"/>
            <w:shd w:val="clear" w:color="auto" w:fill="FFFF00"/>
          </w:tcPr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Средняя</w:t>
            </w:r>
            <w:r w:rsidRPr="003064DB">
              <w:rPr>
                <w:sz w:val="24"/>
                <w:szCs w:val="24"/>
              </w:rPr>
              <w:tab/>
              <w:t>степень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эффективности/</w:t>
            </w:r>
          </w:p>
          <w:p w:rsidR="00695C63" w:rsidRPr="003064DB" w:rsidRDefault="00695C63" w:rsidP="003064DB">
            <w:pPr>
              <w:pStyle w:val="a3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4DB">
              <w:rPr>
                <w:sz w:val="24"/>
                <w:szCs w:val="24"/>
              </w:rPr>
              <w:t>«удовлетворительно</w:t>
            </w:r>
          </w:p>
        </w:tc>
      </w:tr>
    </w:tbl>
    <w:p w:rsidR="008A635A" w:rsidRDefault="008A635A" w:rsidP="003064DB">
      <w:pPr>
        <w:pStyle w:val="a3"/>
        <w:ind w:left="0" w:firstLine="0"/>
        <w:rPr>
          <w:sz w:val="24"/>
          <w:szCs w:val="24"/>
        </w:rPr>
      </w:pPr>
    </w:p>
    <w:p w:rsidR="003064DB" w:rsidRDefault="003064DB" w:rsidP="003064DB">
      <w:pPr>
        <w:pStyle w:val="a3"/>
        <w:ind w:left="0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390525</wp:posOffset>
            </wp:positionH>
            <wp:positionV relativeFrom="margin">
              <wp:posOffset>4600575</wp:posOffset>
            </wp:positionV>
            <wp:extent cx="9537700" cy="476250"/>
            <wp:effectExtent l="19050" t="0" r="6350" b="0"/>
            <wp:wrapSquare wrapText="bothSides"/>
            <wp:docPr id="2" name="Рисунок 2" descr="C:\Users\Пользователь\Desktop\Скриншот 30-06-2022 16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Скриншот 30-06-2022 1620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4DB" w:rsidRDefault="003064DB" w:rsidP="003064DB">
      <w:pPr>
        <w:pStyle w:val="a3"/>
        <w:ind w:left="0" w:firstLine="0"/>
        <w:rPr>
          <w:sz w:val="24"/>
          <w:szCs w:val="24"/>
        </w:rPr>
      </w:pPr>
    </w:p>
    <w:p w:rsidR="003064DB" w:rsidRDefault="003064DB" w:rsidP="003064DB">
      <w:pPr>
        <w:pStyle w:val="a3"/>
        <w:ind w:left="0" w:firstLine="0"/>
        <w:rPr>
          <w:sz w:val="24"/>
          <w:szCs w:val="24"/>
        </w:rPr>
      </w:pPr>
    </w:p>
    <w:p w:rsidR="003064DB" w:rsidRDefault="003064DB" w:rsidP="003064DB">
      <w:pPr>
        <w:pStyle w:val="a3"/>
        <w:ind w:left="0" w:firstLine="0"/>
        <w:rPr>
          <w:sz w:val="24"/>
          <w:szCs w:val="24"/>
        </w:rPr>
      </w:pPr>
    </w:p>
    <w:p w:rsidR="008A635A" w:rsidRPr="00215841" w:rsidRDefault="008A635A" w:rsidP="003064DB">
      <w:pPr>
        <w:pStyle w:val="a3"/>
        <w:ind w:left="0" w:firstLine="0"/>
        <w:rPr>
          <w:sz w:val="24"/>
          <w:szCs w:val="24"/>
        </w:rPr>
      </w:pPr>
      <w:bookmarkStart w:id="0" w:name="_GoBack"/>
      <w:bookmarkEnd w:id="0"/>
    </w:p>
    <w:sectPr w:rsidR="008A635A" w:rsidRPr="00215841" w:rsidSect="00CC6158">
      <w:pgSz w:w="16840" w:h="11900" w:orient="landscape"/>
      <w:pgMar w:top="900" w:right="9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476A"/>
    <w:multiLevelType w:val="hybridMultilevel"/>
    <w:tmpl w:val="CCC0811A"/>
    <w:lvl w:ilvl="0" w:tplc="5FF46A8E">
      <w:numFmt w:val="bullet"/>
      <w:lvlText w:val="-"/>
      <w:lvlJc w:val="left"/>
      <w:pPr>
        <w:ind w:left="24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4A88D94E">
      <w:numFmt w:val="bullet"/>
      <w:lvlText w:val="•"/>
      <w:lvlJc w:val="left"/>
      <w:pPr>
        <w:ind w:left="1718" w:hanging="145"/>
      </w:pPr>
      <w:rPr>
        <w:rFonts w:hint="default"/>
        <w:lang w:val="ru-RU" w:eastAsia="en-US" w:bidi="ar-SA"/>
      </w:rPr>
    </w:lvl>
    <w:lvl w:ilvl="2" w:tplc="322AFAF0">
      <w:numFmt w:val="bullet"/>
      <w:lvlText w:val="•"/>
      <w:lvlJc w:val="left"/>
      <w:pPr>
        <w:ind w:left="3196" w:hanging="145"/>
      </w:pPr>
      <w:rPr>
        <w:rFonts w:hint="default"/>
        <w:lang w:val="ru-RU" w:eastAsia="en-US" w:bidi="ar-SA"/>
      </w:rPr>
    </w:lvl>
    <w:lvl w:ilvl="3" w:tplc="854C1982">
      <w:numFmt w:val="bullet"/>
      <w:lvlText w:val="•"/>
      <w:lvlJc w:val="left"/>
      <w:pPr>
        <w:ind w:left="4674" w:hanging="145"/>
      </w:pPr>
      <w:rPr>
        <w:rFonts w:hint="default"/>
        <w:lang w:val="ru-RU" w:eastAsia="en-US" w:bidi="ar-SA"/>
      </w:rPr>
    </w:lvl>
    <w:lvl w:ilvl="4" w:tplc="D4C0526E">
      <w:numFmt w:val="bullet"/>
      <w:lvlText w:val="•"/>
      <w:lvlJc w:val="left"/>
      <w:pPr>
        <w:ind w:left="6152" w:hanging="145"/>
      </w:pPr>
      <w:rPr>
        <w:rFonts w:hint="default"/>
        <w:lang w:val="ru-RU" w:eastAsia="en-US" w:bidi="ar-SA"/>
      </w:rPr>
    </w:lvl>
    <w:lvl w:ilvl="5" w:tplc="B136DF82">
      <w:numFmt w:val="bullet"/>
      <w:lvlText w:val="•"/>
      <w:lvlJc w:val="left"/>
      <w:pPr>
        <w:ind w:left="7630" w:hanging="145"/>
      </w:pPr>
      <w:rPr>
        <w:rFonts w:hint="default"/>
        <w:lang w:val="ru-RU" w:eastAsia="en-US" w:bidi="ar-SA"/>
      </w:rPr>
    </w:lvl>
    <w:lvl w:ilvl="6" w:tplc="009A710A">
      <w:numFmt w:val="bullet"/>
      <w:lvlText w:val="•"/>
      <w:lvlJc w:val="left"/>
      <w:pPr>
        <w:ind w:left="9108" w:hanging="145"/>
      </w:pPr>
      <w:rPr>
        <w:rFonts w:hint="default"/>
        <w:lang w:val="ru-RU" w:eastAsia="en-US" w:bidi="ar-SA"/>
      </w:rPr>
    </w:lvl>
    <w:lvl w:ilvl="7" w:tplc="E6B44C42">
      <w:numFmt w:val="bullet"/>
      <w:lvlText w:val="•"/>
      <w:lvlJc w:val="left"/>
      <w:pPr>
        <w:ind w:left="10586" w:hanging="145"/>
      </w:pPr>
      <w:rPr>
        <w:rFonts w:hint="default"/>
        <w:lang w:val="ru-RU" w:eastAsia="en-US" w:bidi="ar-SA"/>
      </w:rPr>
    </w:lvl>
    <w:lvl w:ilvl="8" w:tplc="0A78DD62">
      <w:numFmt w:val="bullet"/>
      <w:lvlText w:val="•"/>
      <w:lvlJc w:val="left"/>
      <w:pPr>
        <w:ind w:left="12064" w:hanging="1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635A"/>
    <w:rsid w:val="00032C4F"/>
    <w:rsid w:val="000978F3"/>
    <w:rsid w:val="000F777A"/>
    <w:rsid w:val="00140E16"/>
    <w:rsid w:val="0014281A"/>
    <w:rsid w:val="00191808"/>
    <w:rsid w:val="001B346F"/>
    <w:rsid w:val="00215841"/>
    <w:rsid w:val="002F7C28"/>
    <w:rsid w:val="003064DB"/>
    <w:rsid w:val="0036399D"/>
    <w:rsid w:val="003C5CE8"/>
    <w:rsid w:val="00433F4C"/>
    <w:rsid w:val="004C77CF"/>
    <w:rsid w:val="004D6945"/>
    <w:rsid w:val="004E2388"/>
    <w:rsid w:val="005C6C0F"/>
    <w:rsid w:val="005F4C99"/>
    <w:rsid w:val="006132DE"/>
    <w:rsid w:val="00653934"/>
    <w:rsid w:val="0067184E"/>
    <w:rsid w:val="00695C63"/>
    <w:rsid w:val="006A158F"/>
    <w:rsid w:val="006C7FCB"/>
    <w:rsid w:val="007720D9"/>
    <w:rsid w:val="00777867"/>
    <w:rsid w:val="007828AF"/>
    <w:rsid w:val="007C4407"/>
    <w:rsid w:val="007C628D"/>
    <w:rsid w:val="00817B93"/>
    <w:rsid w:val="008A635A"/>
    <w:rsid w:val="008D5187"/>
    <w:rsid w:val="008F1A8F"/>
    <w:rsid w:val="009A6EB6"/>
    <w:rsid w:val="00A300C8"/>
    <w:rsid w:val="00AA49D5"/>
    <w:rsid w:val="00AC7563"/>
    <w:rsid w:val="00B86021"/>
    <w:rsid w:val="00BC2B1E"/>
    <w:rsid w:val="00BC7265"/>
    <w:rsid w:val="00C07550"/>
    <w:rsid w:val="00C579AA"/>
    <w:rsid w:val="00CC6158"/>
    <w:rsid w:val="00D536EB"/>
    <w:rsid w:val="00DD200D"/>
    <w:rsid w:val="00E130CC"/>
    <w:rsid w:val="00E4646E"/>
    <w:rsid w:val="00E65015"/>
    <w:rsid w:val="00E65E75"/>
    <w:rsid w:val="00E82CB0"/>
    <w:rsid w:val="00EB1359"/>
    <w:rsid w:val="00ED2380"/>
    <w:rsid w:val="00EE26D5"/>
    <w:rsid w:val="00F153A5"/>
    <w:rsid w:val="00F2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15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C6158"/>
    <w:pPr>
      <w:spacing w:line="278" w:lineRule="exact"/>
      <w:ind w:left="245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1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158"/>
    <w:pPr>
      <w:spacing w:line="274" w:lineRule="exact"/>
      <w:ind w:left="391" w:hanging="146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CC6158"/>
    <w:pPr>
      <w:spacing w:line="274" w:lineRule="exact"/>
      <w:ind w:left="391" w:hanging="146"/>
    </w:pPr>
  </w:style>
  <w:style w:type="paragraph" w:customStyle="1" w:styleId="TableParagraph">
    <w:name w:val="Table Paragraph"/>
    <w:basedOn w:val="a"/>
    <w:uiPriority w:val="1"/>
    <w:qFormat/>
    <w:rsid w:val="00CC6158"/>
    <w:pPr>
      <w:spacing w:line="246" w:lineRule="exact"/>
      <w:ind w:left="123"/>
    </w:pPr>
  </w:style>
  <w:style w:type="paragraph" w:styleId="a5">
    <w:name w:val="Balloon Text"/>
    <w:basedOn w:val="a"/>
    <w:link w:val="a6"/>
    <w:uiPriority w:val="99"/>
    <w:semiHidden/>
    <w:unhideWhenUsed/>
    <w:rsid w:val="003064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4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FD7B7-4107-4C6F-9D7E-0AE0AE7C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71</cp:revision>
  <dcterms:created xsi:type="dcterms:W3CDTF">2022-05-08T06:21:00Z</dcterms:created>
  <dcterms:modified xsi:type="dcterms:W3CDTF">2022-06-30T09:21:00Z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LastSaved">
    <vt:filetime>2022-05-11T00:00:00Z</vt:filetime>
  </property>
</Properties>
</file>